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487208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487208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018ADF" w14:textId="7A4DDE20" w:rsidR="00550C44" w:rsidRPr="00013629" w:rsidRDefault="00000000" w:rsidP="00487208">
            <w:pPr>
              <w:rPr>
                <w:lang w:val="en-US"/>
              </w:rPr>
            </w:pPr>
            <w:hyperlink r:id="rId7" w:history="1">
              <w:r w:rsidR="005A0D53" w:rsidRPr="003526B2">
                <w:rPr>
                  <w:rStyle w:val="Hyperlink"/>
                  <w:lang w:val="en-US"/>
                </w:rPr>
                <w:t>I-Tn Giordano 83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49C22638" w:rsidR="00550C44" w:rsidRPr="00013629" w:rsidRDefault="005A0D53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Hasse</w:t>
            </w:r>
            <w:proofErr w:type="spellEnd"/>
            <w:r>
              <w:rPr>
                <w:lang w:val="en-US"/>
              </w:rPr>
              <w:t>, Johann Adolph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9710D5" w14:textId="77777777" w:rsidR="00550C44" w:rsidRDefault="005A0D53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Alcide</w:t>
            </w:r>
            <w:proofErr w:type="spellEnd"/>
            <w:r>
              <w:rPr>
                <w:lang w:val="en-US"/>
              </w:rPr>
              <w:t xml:space="preserve"> al </w:t>
            </w:r>
            <w:proofErr w:type="spellStart"/>
            <w:r>
              <w:rPr>
                <w:lang w:val="en-US"/>
              </w:rPr>
              <w:t>bivio</w:t>
            </w:r>
            <w:proofErr w:type="spellEnd"/>
          </w:p>
          <w:p w14:paraId="0DDD14D0" w14:textId="5BCF1D10" w:rsidR="003526B2" w:rsidRPr="00013629" w:rsidRDefault="003526B2" w:rsidP="001B1CE7">
            <w:pPr>
              <w:rPr>
                <w:lang w:val="en-US"/>
              </w:rPr>
            </w:pPr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277B77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9BCDE" w14:textId="64271BB8" w:rsidR="003526B2" w:rsidRDefault="003526B2" w:rsidP="00A7380E">
            <w:pPr>
              <w:rPr>
                <w:lang w:val="en-US"/>
              </w:rPr>
            </w:pPr>
            <w:r w:rsidRPr="003526B2">
              <w:rPr>
                <w:lang w:val="en-US"/>
              </w:rPr>
              <w:t>The recto of the title page</w:t>
            </w:r>
            <w:r>
              <w:rPr>
                <w:lang w:val="en-US"/>
              </w:rPr>
              <w:t xml:space="preserve"> (f.1’)</w:t>
            </w:r>
            <w:r w:rsidRPr="003526B2">
              <w:rPr>
                <w:lang w:val="en-US"/>
              </w:rPr>
              <w:t xml:space="preserve"> contains a list of singers</w:t>
            </w:r>
            <w:r>
              <w:rPr>
                <w:lang w:val="en-US"/>
              </w:rPr>
              <w:t xml:space="preserve"> of the Viennese performance </w:t>
            </w:r>
            <w:r w:rsidRPr="000B50CC">
              <w:rPr>
                <w:lang w:val="en-US"/>
              </w:rPr>
              <w:t>1760</w:t>
            </w:r>
            <w:r w:rsidR="000B50CC">
              <w:rPr>
                <w:lang w:val="en-US"/>
              </w:rPr>
              <w:t>:</w:t>
            </w:r>
            <w:r>
              <w:rPr>
                <w:lang w:val="en-US"/>
              </w:rPr>
              <w:t xml:space="preserve"> “</w:t>
            </w:r>
            <w:proofErr w:type="spellStart"/>
            <w:r>
              <w:rPr>
                <w:lang w:val="en-US"/>
              </w:rPr>
              <w:t>Manzoli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Gabrieli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Piccinelli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Carlani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Giaccomazzi</w:t>
            </w:r>
            <w:proofErr w:type="spellEnd"/>
            <w:r>
              <w:rPr>
                <w:lang w:val="en-US"/>
              </w:rPr>
              <w:t>”.</w:t>
            </w:r>
          </w:p>
          <w:p w14:paraId="69F438D7" w14:textId="77777777" w:rsidR="00277B77" w:rsidRDefault="00277B77" w:rsidP="00A7380E">
            <w:pPr>
              <w:rPr>
                <w:lang w:val="en-US"/>
              </w:rPr>
            </w:pPr>
          </w:p>
          <w:p w14:paraId="0067F3BE" w14:textId="0C02D79C" w:rsidR="00B6301A" w:rsidRPr="000B50CC" w:rsidRDefault="003526B2" w:rsidP="00A7380E">
            <w:pPr>
              <w:rPr>
                <w:lang w:val="en-US"/>
              </w:rPr>
            </w:pPr>
            <w:r>
              <w:rPr>
                <w:lang w:val="en-US"/>
              </w:rPr>
              <w:t xml:space="preserve">The title page and the list of singers were written by Theresia </w:t>
            </w:r>
            <w:proofErr w:type="spellStart"/>
            <w:r>
              <w:rPr>
                <w:lang w:val="en-US"/>
              </w:rPr>
              <w:t>Ziss</w:t>
            </w:r>
            <w:proofErr w:type="spellEnd"/>
            <w:r>
              <w:rPr>
                <w:lang w:val="en-US"/>
              </w:rPr>
              <w:t xml:space="preserve"> (</w:t>
            </w:r>
            <w:r w:rsidR="00000000">
              <w:fldChar w:fldCharType="begin"/>
            </w:r>
            <w:r w:rsidR="00000000" w:rsidRPr="00277B77">
              <w:rPr>
                <w:lang w:val="en-US"/>
              </w:rPr>
              <w:instrText>HYPERLINK "https://www.mdw.ac.at/imi/ctmv/p_und_c/copyists_detail.php?kop=WK71P"</w:instrText>
            </w:r>
            <w:r w:rsidR="00000000">
              <w:fldChar w:fldCharType="separate"/>
            </w:r>
            <w:r w:rsidRPr="003526B2">
              <w:rPr>
                <w:rStyle w:val="Hyperlink"/>
                <w:lang w:val="en-US"/>
              </w:rPr>
              <w:t>WK71P</w:t>
            </w:r>
            <w:r w:rsidR="00000000">
              <w:rPr>
                <w:rStyle w:val="Hyperlink"/>
                <w:lang w:val="en-US"/>
              </w:rPr>
              <w:fldChar w:fldCharType="end"/>
            </w:r>
            <w:r>
              <w:rPr>
                <w:lang w:val="en-US"/>
              </w:rPr>
              <w:t>), who also sets the first page of the sinfonia.</w:t>
            </w:r>
          </w:p>
          <w:p w14:paraId="3693DD8D" w14:textId="77777777" w:rsidR="00FC2B17" w:rsidRPr="00277B77" w:rsidRDefault="00FC2B17" w:rsidP="00E93ECB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0AE12C42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487208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487208">
              <w:rPr>
                <w:lang w:val="en-US"/>
              </w:rPr>
              <w:t>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48720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9D22E1" w:rsidRPr="00013629" w14:paraId="03630FF2" w14:textId="77777777" w:rsidTr="0048720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7B6B934D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79685AEB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014BE25D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679CE502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10/</w:t>
            </w:r>
            <w:r w:rsidR="00AC4E31">
              <w:rPr>
                <w:lang w:val="en-US"/>
              </w:rPr>
              <w:t>1</w:t>
            </w:r>
            <w:r w:rsidR="005A4D46">
              <w:rPr>
                <w:lang w:val="en-US"/>
              </w:rPr>
              <w:t>89</w:t>
            </w:r>
            <w:r w:rsidR="000D7E63">
              <w:rPr>
                <w:lang w:val="en-US"/>
              </w:rPr>
              <w:t>D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58FB834E" w:rsidR="009D22E1" w:rsidRPr="00013629" w:rsidRDefault="00000000" w:rsidP="009D22E1">
            <w:pPr>
              <w:rPr>
                <w:lang w:val="en-US"/>
              </w:rPr>
            </w:pPr>
            <w:hyperlink r:id="rId8" w:history="1">
              <w:r w:rsidR="00D52664" w:rsidRPr="003526B2">
                <w:rPr>
                  <w:rStyle w:val="Hyperlink"/>
                  <w:lang w:val="en-US"/>
                </w:rPr>
                <w:t>P76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7546F18F" w:rsidR="009D22E1" w:rsidRPr="00013629" w:rsidRDefault="00000000" w:rsidP="009D22E1">
            <w:pPr>
              <w:rPr>
                <w:lang w:val="en-US"/>
              </w:rPr>
            </w:pPr>
            <w:hyperlink r:id="rId9" w:history="1">
              <w:r w:rsidR="009D22E1" w:rsidRPr="003526B2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9D22E1" w:rsidRPr="00013629" w:rsidRDefault="009D22E1" w:rsidP="009D22E1">
            <w:pPr>
              <w:rPr>
                <w:lang w:val="en-US"/>
              </w:rPr>
            </w:pPr>
          </w:p>
        </w:tc>
      </w:tr>
      <w:tr w:rsidR="009D22E1" w:rsidRPr="00013629" w14:paraId="6D4D519C" w14:textId="77777777" w:rsidTr="0048720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1D00295F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D2DD98F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5737B0F9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9D22E1" w:rsidRPr="00013629" w:rsidRDefault="009D22E1" w:rsidP="009D22E1">
            <w:pPr>
              <w:rPr>
                <w:lang w:val="en-US"/>
              </w:rPr>
            </w:pPr>
          </w:p>
        </w:tc>
      </w:tr>
      <w:tr w:rsidR="009D22E1" w:rsidRPr="00013629" w14:paraId="5FC34EED" w14:textId="77777777" w:rsidTr="0048720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2A70E5CD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6A9764DC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29AB57AF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17–2</w:t>
            </w:r>
            <w:r w:rsidR="00575B63"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9D22E1" w:rsidRPr="00013629" w:rsidRDefault="009D22E1" w:rsidP="009D22E1">
            <w:pPr>
              <w:rPr>
                <w:lang w:val="en-US"/>
              </w:rPr>
            </w:pPr>
          </w:p>
        </w:tc>
      </w:tr>
      <w:tr w:rsidR="009D22E1" w:rsidRPr="00013629" w14:paraId="38912A6D" w14:textId="77777777" w:rsidTr="0048720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17EF953E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35B199DC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5633D2E0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6E22160B" w:rsidR="009D22E1" w:rsidRPr="00487208" w:rsidRDefault="009D22E1" w:rsidP="009D22E1">
            <w:pPr>
              <w:rPr>
                <w:sz w:val="20"/>
                <w:szCs w:val="20"/>
                <w:lang w:val="en-US"/>
              </w:rPr>
            </w:pPr>
            <w:r w:rsidRPr="00487208">
              <w:rPr>
                <w:sz w:val="20"/>
                <w:szCs w:val="20"/>
                <w:lang w:val="en-US"/>
              </w:rPr>
              <w:t>scena I</w:t>
            </w:r>
          </w:p>
        </w:tc>
      </w:tr>
      <w:tr w:rsidR="009D22E1" w:rsidRPr="00013629" w14:paraId="70B96F49" w14:textId="77777777" w:rsidTr="0048720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6EEE0633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3551A176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1D2DB0DF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9D22E1" w:rsidRPr="00013629" w:rsidRDefault="009D22E1" w:rsidP="009D22E1">
            <w:pPr>
              <w:rPr>
                <w:lang w:val="en-US"/>
              </w:rPr>
            </w:pPr>
          </w:p>
        </w:tc>
      </w:tr>
      <w:tr w:rsidR="009D22E1" w:rsidRPr="00013629" w14:paraId="106E4549" w14:textId="77777777" w:rsidTr="0048720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5FA72953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58259854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7CE71826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9D22E1" w:rsidRPr="00013629" w:rsidRDefault="009D22E1" w:rsidP="009D22E1">
            <w:pPr>
              <w:rPr>
                <w:lang w:val="en-US"/>
              </w:rPr>
            </w:pPr>
          </w:p>
        </w:tc>
      </w:tr>
      <w:tr w:rsidR="009D22E1" w:rsidRPr="00013629" w14:paraId="2CDA1D50" w14:textId="77777777" w:rsidTr="0048720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67E7EF36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1DC63680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01A27611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9D22E1" w:rsidRPr="00013629" w:rsidRDefault="009D22E1" w:rsidP="009D22E1">
            <w:pPr>
              <w:rPr>
                <w:lang w:val="en-US"/>
              </w:rPr>
            </w:pPr>
          </w:p>
        </w:tc>
      </w:tr>
      <w:tr w:rsidR="009D22E1" w:rsidRPr="00013629" w14:paraId="7D65F022" w14:textId="77777777" w:rsidTr="0048720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090F738A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252529ED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509814A9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57–63</w:t>
            </w:r>
            <w:r w:rsidR="002C6A6E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9D22E1" w:rsidRPr="00013629" w:rsidRDefault="009D22E1" w:rsidP="009D22E1">
            <w:pPr>
              <w:rPr>
                <w:lang w:val="en-US"/>
              </w:rPr>
            </w:pPr>
          </w:p>
        </w:tc>
      </w:tr>
      <w:tr w:rsidR="009D22E1" w:rsidRPr="00013629" w14:paraId="2686E270" w14:textId="77777777" w:rsidTr="0048720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345AB97F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5766FDD8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1B3E5E3E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64–71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9D22E1" w:rsidRPr="00013629" w:rsidRDefault="009D22E1" w:rsidP="009D22E1">
            <w:pPr>
              <w:rPr>
                <w:lang w:val="en-US"/>
              </w:rPr>
            </w:pPr>
          </w:p>
        </w:tc>
      </w:tr>
      <w:tr w:rsidR="009D22E1" w:rsidRPr="00013629" w14:paraId="56FFE6A7" w14:textId="77777777" w:rsidTr="0048720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5CE93CA5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4FED2310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42B231DC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72–79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9D22E1" w:rsidRPr="00013629" w:rsidRDefault="009D22E1" w:rsidP="009D22E1">
            <w:pPr>
              <w:rPr>
                <w:lang w:val="en-US"/>
              </w:rPr>
            </w:pPr>
          </w:p>
        </w:tc>
      </w:tr>
      <w:tr w:rsidR="009D22E1" w:rsidRPr="00013629" w14:paraId="15DB4A78" w14:textId="77777777" w:rsidTr="0048720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3C70BFA0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388B37EC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492FADBF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80–87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2DC0D4CC" w:rsidR="009D22E1" w:rsidRPr="009D22E1" w:rsidRDefault="009D22E1" w:rsidP="009D22E1">
            <w:pPr>
              <w:rPr>
                <w:sz w:val="20"/>
                <w:szCs w:val="20"/>
                <w:lang w:val="en-US"/>
              </w:rPr>
            </w:pPr>
            <w:r w:rsidRPr="009D22E1">
              <w:rPr>
                <w:sz w:val="20"/>
                <w:szCs w:val="20"/>
                <w:lang w:val="en-US"/>
              </w:rPr>
              <w:t xml:space="preserve">aria </w:t>
            </w:r>
            <w:proofErr w:type="spellStart"/>
            <w:r w:rsidRPr="009D22E1">
              <w:rPr>
                <w:sz w:val="20"/>
                <w:szCs w:val="20"/>
                <w:lang w:val="en-US"/>
              </w:rPr>
              <w:t>Edonide</w:t>
            </w:r>
            <w:proofErr w:type="spellEnd"/>
          </w:p>
        </w:tc>
      </w:tr>
      <w:tr w:rsidR="009D22E1" w:rsidRPr="00013629" w14:paraId="6B6CB00B" w14:textId="77777777" w:rsidTr="003526B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1DE9631A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B092E2A" w14:textId="5A8EEF9D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452956A6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88–95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9D22E1" w:rsidRPr="00013629" w:rsidRDefault="009D22E1" w:rsidP="009D22E1">
            <w:pPr>
              <w:rPr>
                <w:lang w:val="en-US"/>
              </w:rPr>
            </w:pPr>
          </w:p>
        </w:tc>
      </w:tr>
      <w:tr w:rsidR="009D22E1" w:rsidRPr="00013629" w14:paraId="5437B9C7" w14:textId="77777777" w:rsidTr="003526B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52CF277A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D2F4F73" w14:textId="4D052CA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5DEDE51C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96–103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9D22E1" w:rsidRPr="00013629" w:rsidRDefault="009D22E1" w:rsidP="009D22E1">
            <w:pPr>
              <w:rPr>
                <w:lang w:val="en-US"/>
              </w:rPr>
            </w:pPr>
          </w:p>
        </w:tc>
      </w:tr>
      <w:tr w:rsidR="009D22E1" w:rsidRPr="00013629" w14:paraId="7836D5B8" w14:textId="77777777" w:rsidTr="003526B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78985613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A8F1A18" w14:textId="33FDB5BA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0A7B55F7" w:rsidR="009D22E1" w:rsidRPr="00013629" w:rsidRDefault="009D22E1" w:rsidP="009D22E1">
            <w:pPr>
              <w:rPr>
                <w:lang w:val="en-US"/>
              </w:rPr>
            </w:pPr>
            <w:r>
              <w:rPr>
                <w:lang w:val="en-US"/>
              </w:rPr>
              <w:t>104–108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9D22E1" w:rsidRPr="00013629" w:rsidRDefault="009D22E1" w:rsidP="009D22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9D22E1" w:rsidRPr="00013629" w:rsidRDefault="009D22E1" w:rsidP="009D22E1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268B4" w14:textId="77777777" w:rsidR="00C16024" w:rsidRDefault="00C16024" w:rsidP="005A5E61">
      <w:r>
        <w:separator/>
      </w:r>
    </w:p>
  </w:endnote>
  <w:endnote w:type="continuationSeparator" w:id="0">
    <w:p w14:paraId="245D3017" w14:textId="77777777" w:rsidR="00C16024" w:rsidRDefault="00C16024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DF72C" w14:textId="3FB85675" w:rsidR="00277B77" w:rsidRPr="00277B77" w:rsidRDefault="00277B77">
    <w:pPr>
      <w:pStyle w:val="Fuzeile"/>
      <w:rPr>
        <w:sz w:val="20"/>
        <w:szCs w:val="20"/>
      </w:rPr>
    </w:pPr>
    <w:r>
      <w:tab/>
    </w:r>
    <w:r>
      <w:tab/>
    </w:r>
    <w:r w:rsidRPr="00277B77">
      <w:rPr>
        <w:sz w:val="20"/>
        <w:szCs w:val="20"/>
      </w:rPr>
      <w:t xml:space="preserve">Last </w:t>
    </w:r>
    <w:proofErr w:type="spellStart"/>
    <w:r w:rsidRPr="00277B77">
      <w:rPr>
        <w:sz w:val="20"/>
        <w:szCs w:val="20"/>
      </w:rPr>
      <w:t>change</w:t>
    </w:r>
    <w:proofErr w:type="spellEnd"/>
    <w:r w:rsidRPr="00277B77">
      <w:rPr>
        <w:sz w:val="20"/>
        <w:szCs w:val="20"/>
      </w:rPr>
      <w:t>: 01/11/2024</w:t>
    </w:r>
  </w:p>
  <w:p w14:paraId="31595F06" w14:textId="77777777" w:rsidR="00277B77" w:rsidRDefault="00277B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CE334" w14:textId="77777777" w:rsidR="00C16024" w:rsidRDefault="00C16024" w:rsidP="005A5E61">
      <w:r>
        <w:separator/>
      </w:r>
    </w:p>
  </w:footnote>
  <w:footnote w:type="continuationSeparator" w:id="0">
    <w:p w14:paraId="20FBB2F7" w14:textId="77777777" w:rsidR="00C16024" w:rsidRDefault="00C16024" w:rsidP="005A5E61">
      <w:r>
        <w:continuationSeparator/>
      </w:r>
    </w:p>
  </w:footnote>
  <w:footnote w:id="1">
    <w:p w14:paraId="755D70DB" w14:textId="77777777" w:rsidR="002C6A6E" w:rsidRPr="002C2CF1" w:rsidRDefault="002C6A6E" w:rsidP="002C6A6E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2C6A6E">
        <w:rPr>
          <w:lang w:val="en-US"/>
        </w:rPr>
        <w:t xml:space="preserve"> F. 63 is counted twice. </w:t>
      </w:r>
      <w:r w:rsidRPr="002C2CF1">
        <w:rPr>
          <w:lang w:val="en-US"/>
        </w:rPr>
        <w:t>Incorrect folia</w:t>
      </w:r>
      <w:r>
        <w:rPr>
          <w:lang w:val="en-US"/>
        </w:rPr>
        <w:t>tion is adopted in the following.</w:t>
      </w:r>
    </w:p>
    <w:p w14:paraId="1CBF8895" w14:textId="77777777" w:rsidR="002C6A6E" w:rsidRPr="002C6A6E" w:rsidRDefault="002C6A6E" w:rsidP="002C6A6E">
      <w:pPr>
        <w:pStyle w:val="Funotentext"/>
        <w:rPr>
          <w:lang w:val="en-U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39CD"/>
    <w:rsid w:val="0004629E"/>
    <w:rsid w:val="00056523"/>
    <w:rsid w:val="0007006E"/>
    <w:rsid w:val="00070E62"/>
    <w:rsid w:val="000B50CC"/>
    <w:rsid w:val="000C3AD7"/>
    <w:rsid w:val="000D7E63"/>
    <w:rsid w:val="00125F8C"/>
    <w:rsid w:val="00134820"/>
    <w:rsid w:val="00181729"/>
    <w:rsid w:val="001B1CE7"/>
    <w:rsid w:val="001E4AF6"/>
    <w:rsid w:val="001E51CD"/>
    <w:rsid w:val="00200F02"/>
    <w:rsid w:val="0023105B"/>
    <w:rsid w:val="002329C3"/>
    <w:rsid w:val="00241542"/>
    <w:rsid w:val="00254F92"/>
    <w:rsid w:val="002634CC"/>
    <w:rsid w:val="00277B77"/>
    <w:rsid w:val="0028766B"/>
    <w:rsid w:val="002914BC"/>
    <w:rsid w:val="002928A8"/>
    <w:rsid w:val="0029478D"/>
    <w:rsid w:val="0029531A"/>
    <w:rsid w:val="002B1DBE"/>
    <w:rsid w:val="002C2CF1"/>
    <w:rsid w:val="002C6A6E"/>
    <w:rsid w:val="002D27A0"/>
    <w:rsid w:val="002E702A"/>
    <w:rsid w:val="002F097D"/>
    <w:rsid w:val="00330E00"/>
    <w:rsid w:val="003526B2"/>
    <w:rsid w:val="00373B24"/>
    <w:rsid w:val="003E0078"/>
    <w:rsid w:val="003E3B5C"/>
    <w:rsid w:val="003E466C"/>
    <w:rsid w:val="003F02E5"/>
    <w:rsid w:val="00415C75"/>
    <w:rsid w:val="0045641E"/>
    <w:rsid w:val="00457848"/>
    <w:rsid w:val="0047162B"/>
    <w:rsid w:val="00487208"/>
    <w:rsid w:val="004A35C6"/>
    <w:rsid w:val="004E57AD"/>
    <w:rsid w:val="004F7F48"/>
    <w:rsid w:val="005006A3"/>
    <w:rsid w:val="00505B4C"/>
    <w:rsid w:val="00540077"/>
    <w:rsid w:val="005464A5"/>
    <w:rsid w:val="00550C44"/>
    <w:rsid w:val="00575B63"/>
    <w:rsid w:val="00582F59"/>
    <w:rsid w:val="005A0D53"/>
    <w:rsid w:val="005A4D46"/>
    <w:rsid w:val="005A5E61"/>
    <w:rsid w:val="006155D9"/>
    <w:rsid w:val="00623DAB"/>
    <w:rsid w:val="0062433D"/>
    <w:rsid w:val="00650A75"/>
    <w:rsid w:val="00666E43"/>
    <w:rsid w:val="00690F08"/>
    <w:rsid w:val="006C487E"/>
    <w:rsid w:val="006E43D0"/>
    <w:rsid w:val="006F6ABD"/>
    <w:rsid w:val="0071656D"/>
    <w:rsid w:val="0072198B"/>
    <w:rsid w:val="00764096"/>
    <w:rsid w:val="007A70D6"/>
    <w:rsid w:val="007F68A5"/>
    <w:rsid w:val="00843766"/>
    <w:rsid w:val="00845B85"/>
    <w:rsid w:val="00863134"/>
    <w:rsid w:val="009B4D3E"/>
    <w:rsid w:val="009D22E1"/>
    <w:rsid w:val="009E5D1E"/>
    <w:rsid w:val="009F3652"/>
    <w:rsid w:val="00A061A9"/>
    <w:rsid w:val="00A7380E"/>
    <w:rsid w:val="00A82624"/>
    <w:rsid w:val="00AC10C4"/>
    <w:rsid w:val="00AC1DBB"/>
    <w:rsid w:val="00AC4E31"/>
    <w:rsid w:val="00B04308"/>
    <w:rsid w:val="00B075A1"/>
    <w:rsid w:val="00B07F1B"/>
    <w:rsid w:val="00B1017C"/>
    <w:rsid w:val="00B14F22"/>
    <w:rsid w:val="00B353B4"/>
    <w:rsid w:val="00B35FD3"/>
    <w:rsid w:val="00B6301A"/>
    <w:rsid w:val="00B66A67"/>
    <w:rsid w:val="00B91CC0"/>
    <w:rsid w:val="00B95861"/>
    <w:rsid w:val="00BD0A53"/>
    <w:rsid w:val="00C0180D"/>
    <w:rsid w:val="00C16024"/>
    <w:rsid w:val="00C565ED"/>
    <w:rsid w:val="00C74AA4"/>
    <w:rsid w:val="00C85224"/>
    <w:rsid w:val="00CB5B9B"/>
    <w:rsid w:val="00CE2D77"/>
    <w:rsid w:val="00CF263B"/>
    <w:rsid w:val="00CF3872"/>
    <w:rsid w:val="00D059B3"/>
    <w:rsid w:val="00D33982"/>
    <w:rsid w:val="00D52664"/>
    <w:rsid w:val="00D61EFC"/>
    <w:rsid w:val="00D63E3B"/>
    <w:rsid w:val="00DA04B8"/>
    <w:rsid w:val="00DC129F"/>
    <w:rsid w:val="00DD07D8"/>
    <w:rsid w:val="00DD6843"/>
    <w:rsid w:val="00E02F6D"/>
    <w:rsid w:val="00E3471A"/>
    <w:rsid w:val="00E55642"/>
    <w:rsid w:val="00E57417"/>
    <w:rsid w:val="00E75629"/>
    <w:rsid w:val="00E84171"/>
    <w:rsid w:val="00E93ECB"/>
    <w:rsid w:val="00E9565F"/>
    <w:rsid w:val="00EB0A38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464A5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464A5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5464A5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526B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B50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ternetculturale.it/jmms/iccuviewer/iccu.jsp?id=oai%3Awww.internetculturale.sbn.it%2FTeca%3A20%3ANT0000%3AN%3ATO0265_Giordano_83&amp;mode=all&amp;teca=MagTeca+-+ICC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60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0BBB86-6FC4-41C9-B25B-51F7597F0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2024-11-12T07:44:00Z</dcterms:created>
  <dcterms:modified xsi:type="dcterms:W3CDTF">2024-11-12T07:44:00Z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